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84302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3D2F70C1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60056B76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4AF8756B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38BD64C3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54CF4CFA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2FC8FF3E" w14:textId="77777777" w:rsidR="00662993" w:rsidRPr="00147E6F" w:rsidRDefault="00662993" w:rsidP="00AB0DA7">
      <w:pPr>
        <w:spacing w:line="240" w:lineRule="exact"/>
      </w:pPr>
    </w:p>
    <w:p w14:paraId="4CF4C0FE" w14:textId="4B744721"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A470B8">
        <w:rPr>
          <w:b/>
          <w:bCs/>
          <w:sz w:val="44"/>
          <w:szCs w:val="44"/>
        </w:rPr>
        <w:t xml:space="preserve"> DIEUZE</w:t>
      </w:r>
    </w:p>
    <w:p w14:paraId="649CB773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6B36952F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2806272F" w14:textId="77777777" w:rsidR="003F3AA1" w:rsidRPr="00147E6F" w:rsidRDefault="003F3AA1" w:rsidP="003F3AA1"/>
    <w:p w14:paraId="0F19FA56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147E6F">
        <w:rPr>
          <w:sz w:val="24"/>
          <w:szCs w:val="24"/>
        </w:rPr>
        <w:t>Durée marché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72A57AEC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5E530856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AD17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20D9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25FAFF1E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AD79" w14:textId="3BAF6CA5" w:rsidR="003F3AA1" w:rsidRPr="00F1091A" w:rsidRDefault="00872717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01/06/2025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D9D2" w14:textId="36EA3851" w:rsidR="003F3AA1" w:rsidRPr="00F1091A" w:rsidRDefault="00872717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– 9 – 16 </w:t>
            </w:r>
          </w:p>
        </w:tc>
      </w:tr>
    </w:tbl>
    <w:p w14:paraId="2919F3B9" w14:textId="77777777" w:rsidR="003F3AA1" w:rsidRPr="00147E6F" w:rsidRDefault="003F3AA1" w:rsidP="003F3AA1">
      <w:pPr>
        <w:rPr>
          <w:sz w:val="24"/>
          <w:szCs w:val="24"/>
        </w:rPr>
      </w:pPr>
    </w:p>
    <w:p w14:paraId="63A7C12B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35AA7AF8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14:paraId="5400D7FD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C4898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DA84" w14:textId="56457AD8" w:rsidR="003F3AA1" w:rsidRPr="00F1091A" w:rsidRDefault="00A470B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LUCAS KILLIAN</w:t>
            </w:r>
          </w:p>
        </w:tc>
      </w:tr>
      <w:tr w:rsidR="003F3AA1" w:rsidRPr="00147E6F" w14:paraId="5AF0EBCF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ADD40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C003" w14:textId="72D7EAD5" w:rsidR="003F3AA1" w:rsidRPr="00F1091A" w:rsidRDefault="00A470B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ACHAT</w:t>
            </w:r>
          </w:p>
        </w:tc>
      </w:tr>
      <w:tr w:rsidR="003F3AA1" w:rsidRPr="00147E6F" w14:paraId="10D66AED" w14:textId="77777777" w:rsidTr="00872717">
        <w:trPr>
          <w:trHeight w:val="46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514C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2AD13" w14:textId="1B749D88" w:rsidR="00617B34" w:rsidRPr="00F1091A" w:rsidRDefault="00A470B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ROUTE DE LOUDREFING 57260 DIEUZE</w:t>
            </w:r>
          </w:p>
        </w:tc>
      </w:tr>
      <w:tr w:rsidR="003F3AA1" w:rsidRPr="00147E6F" w14:paraId="38932D80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C258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5EF2" w14:textId="2995E3C2" w:rsidR="003F3AA1" w:rsidRPr="00F1091A" w:rsidRDefault="00A470B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03 87 05 02 00 </w:t>
            </w:r>
          </w:p>
        </w:tc>
      </w:tr>
      <w:tr w:rsidR="003F3AA1" w:rsidRPr="00147E6F" w14:paraId="0E864A27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5B33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62E1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14:paraId="7588D17D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7523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97AE" w14:textId="604AB84F" w:rsidR="003F3AA1" w:rsidRPr="00F1091A" w:rsidRDefault="00A470B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K.LUCAS@HOPITAL-DIEUZE.FR</w:t>
            </w:r>
          </w:p>
        </w:tc>
      </w:tr>
    </w:tbl>
    <w:p w14:paraId="1CD99C2D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63493640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0AB30F2B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14:paraId="76B7CF40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96E7" w14:textId="77777777"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Facturation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CAD4" w14:textId="2D3970D7" w:rsidR="000C541A" w:rsidRPr="006B2A3B" w:rsidRDefault="00A470B8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 ROUTE DE LOUDREFING 57260 DIEUZE</w:t>
            </w:r>
          </w:p>
        </w:tc>
      </w:tr>
      <w:tr w:rsidR="000C541A" w:rsidRPr="007906FA" w14:paraId="5999F1A5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B8D9" w14:textId="77777777"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1435" w14:textId="338D3739" w:rsidR="000C541A" w:rsidRPr="007906FA" w:rsidRDefault="00A470B8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265 700 153 000 17 </w:t>
            </w:r>
          </w:p>
        </w:tc>
      </w:tr>
      <w:tr w:rsidR="000C541A" w:rsidRPr="00CF7A23" w14:paraId="4542C047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83038" w14:textId="77777777"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E8FAF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B2762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14:paraId="7B945274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505E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E131" w14:textId="77777777"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F3BC" w14:textId="77777777"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14:paraId="7232825C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2035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2BDC52AB" w14:textId="77777777"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338D" w14:textId="0EA245E2" w:rsidR="000C541A" w:rsidRPr="00CF7A23" w:rsidRDefault="00A470B8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SCARINGI QUENTIN 03 87 05 02 00 </w:t>
            </w:r>
          </w:p>
        </w:tc>
      </w:tr>
      <w:tr w:rsidR="000C541A" w:rsidRPr="00CF7A23" w14:paraId="6EF51F04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F0F8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5C8C2326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D4678" w14:textId="193ECD7C" w:rsidR="000C541A" w:rsidRPr="00CF7A23" w:rsidRDefault="00A470B8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LAPLACE ANGELIQUE 03 87 05 02 75 </w:t>
            </w:r>
          </w:p>
        </w:tc>
      </w:tr>
    </w:tbl>
    <w:p w14:paraId="4CB3C9D9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28536B2A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2343023A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-714" w:type="dxa"/>
        <w:tblLook w:val="04A0" w:firstRow="1" w:lastRow="0" w:firstColumn="1" w:lastColumn="0" w:noHBand="0" w:noVBand="1"/>
      </w:tblPr>
      <w:tblGrid>
        <w:gridCol w:w="2685"/>
        <w:gridCol w:w="2336"/>
        <w:gridCol w:w="1867"/>
        <w:gridCol w:w="2752"/>
        <w:gridCol w:w="1695"/>
      </w:tblGrid>
      <w:tr w:rsidR="00595825" w:rsidRPr="00595825" w14:paraId="18A8FAD4" w14:textId="77777777" w:rsidTr="00872717">
        <w:trPr>
          <w:trHeight w:val="315"/>
        </w:trPr>
        <w:tc>
          <w:tcPr>
            <w:tcW w:w="2685" w:type="dxa"/>
            <w:noWrap/>
            <w:hideMark/>
          </w:tcPr>
          <w:p w14:paraId="5CB927FC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336" w:type="dxa"/>
            <w:noWrap/>
            <w:hideMark/>
          </w:tcPr>
          <w:p w14:paraId="463FE23C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867" w:type="dxa"/>
            <w:noWrap/>
            <w:hideMark/>
          </w:tcPr>
          <w:p w14:paraId="1BD70306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752" w:type="dxa"/>
            <w:noWrap/>
            <w:hideMark/>
          </w:tcPr>
          <w:p w14:paraId="229BADE3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695" w:type="dxa"/>
            <w:noWrap/>
            <w:hideMark/>
          </w:tcPr>
          <w:p w14:paraId="496A937D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14:paraId="4BFD7306" w14:textId="77777777" w:rsidTr="00872717">
        <w:trPr>
          <w:trHeight w:val="300"/>
        </w:trPr>
        <w:tc>
          <w:tcPr>
            <w:tcW w:w="2685" w:type="dxa"/>
            <w:noWrap/>
            <w:hideMark/>
          </w:tcPr>
          <w:p w14:paraId="25AB5762" w14:textId="1DD3A690" w:rsidR="00595825" w:rsidRPr="00595825" w:rsidRDefault="00A470B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HOPITAL ST-JACQUES</w:t>
            </w:r>
          </w:p>
        </w:tc>
        <w:tc>
          <w:tcPr>
            <w:tcW w:w="2336" w:type="dxa"/>
            <w:noWrap/>
            <w:hideMark/>
          </w:tcPr>
          <w:p w14:paraId="3943FF34" w14:textId="0679F2EF" w:rsidR="00595825" w:rsidRPr="00595825" w:rsidRDefault="00A470B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SCARINGI QUENTIN</w:t>
            </w:r>
          </w:p>
        </w:tc>
        <w:tc>
          <w:tcPr>
            <w:tcW w:w="1867" w:type="dxa"/>
            <w:noWrap/>
            <w:hideMark/>
          </w:tcPr>
          <w:p w14:paraId="00A23500" w14:textId="0704D149" w:rsidR="00595825" w:rsidRPr="00595825" w:rsidRDefault="00A470B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872717">
              <w:rPr>
                <w:sz w:val="24"/>
                <w:szCs w:val="24"/>
              </w:rPr>
              <w:t xml:space="preserve">ESP. </w:t>
            </w:r>
            <w:r>
              <w:rPr>
                <w:sz w:val="24"/>
                <w:szCs w:val="24"/>
              </w:rPr>
              <w:t>CUISINE</w:t>
            </w:r>
          </w:p>
        </w:tc>
        <w:tc>
          <w:tcPr>
            <w:tcW w:w="2752" w:type="dxa"/>
            <w:noWrap/>
            <w:hideMark/>
          </w:tcPr>
          <w:p w14:paraId="69D802EF" w14:textId="6C569342" w:rsidR="00595825" w:rsidRPr="00595825" w:rsidRDefault="00D1470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="00A470B8" w:rsidRPr="00E231BF">
                <w:rPr>
                  <w:rStyle w:val="Lienhypertexte"/>
                  <w:sz w:val="24"/>
                  <w:szCs w:val="24"/>
                </w:rPr>
                <w:t>CUISINE@HOPITAL-DIEUZE.FR</w:t>
              </w:r>
            </w:hyperlink>
          </w:p>
        </w:tc>
        <w:tc>
          <w:tcPr>
            <w:tcW w:w="1695" w:type="dxa"/>
            <w:noWrap/>
            <w:hideMark/>
          </w:tcPr>
          <w:p w14:paraId="1EF58509" w14:textId="458C6A8C" w:rsidR="00595825" w:rsidRPr="00595825" w:rsidRDefault="00A470B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03 87 05 02 00 </w:t>
            </w:r>
          </w:p>
        </w:tc>
      </w:tr>
    </w:tbl>
    <w:p w14:paraId="019064FB" w14:textId="77777777" w:rsidR="000C541A" w:rsidRPr="00ED7C5D" w:rsidRDefault="000C541A" w:rsidP="000C541A">
      <w:pPr>
        <w:rPr>
          <w:sz w:val="10"/>
          <w:szCs w:val="10"/>
        </w:rPr>
      </w:pPr>
      <w:bookmarkStart w:id="0" w:name="_GoBack"/>
      <w:bookmarkEnd w:id="0"/>
    </w:p>
    <w:p w14:paraId="1B7EA3EA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8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6462FA5C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442B8329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5453950F" w14:textId="420ED1AF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A470B8">
        <w:rPr>
          <w:b/>
          <w:sz w:val="22"/>
          <w:szCs w:val="22"/>
        </w:rPr>
        <w:sym w:font="Wingdings" w:char="F078"/>
      </w:r>
      <w:r w:rsidRPr="00F025F6">
        <w:rPr>
          <w:b/>
          <w:sz w:val="22"/>
          <w:szCs w:val="22"/>
        </w:rPr>
        <w:t xml:space="preserve">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14708">
        <w:rPr>
          <w:b/>
          <w:sz w:val="22"/>
          <w:szCs w:val="22"/>
        </w:rPr>
      </w:r>
      <w:r w:rsidR="00D14708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14708">
        <w:rPr>
          <w:b/>
          <w:sz w:val="22"/>
          <w:szCs w:val="22"/>
        </w:rPr>
      </w:r>
      <w:r w:rsidR="00D14708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="00A470B8">
        <w:rPr>
          <w:b/>
          <w:sz w:val="22"/>
          <w:szCs w:val="22"/>
        </w:rPr>
        <w:sym w:font="Wingdings" w:char="F078"/>
      </w:r>
      <w:r w:rsidRPr="00F025F6">
        <w:rPr>
          <w:b/>
          <w:sz w:val="22"/>
          <w:szCs w:val="22"/>
        </w:rPr>
        <w:t>Internet</w:t>
      </w:r>
    </w:p>
    <w:p w14:paraId="258A4022" w14:textId="03A0153C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43CB3078" w14:textId="64B772E0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A470B8">
        <w:rPr>
          <w:sz w:val="22"/>
          <w:szCs w:val="22"/>
        </w:rPr>
        <w:sym w:font="Wingdings" w:char="F078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 xml:space="preserve">Autres (préciser) : </w:t>
      </w:r>
      <w:r w:rsidR="00A470B8">
        <w:rPr>
          <w:b/>
          <w:sz w:val="22"/>
          <w:szCs w:val="22"/>
        </w:rPr>
        <w:t xml:space="preserve">MAIL </w:t>
      </w:r>
    </w:p>
    <w:p w14:paraId="650F3672" w14:textId="0AAB0986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13A89EDD" w14:textId="716800BE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46E349E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1896A638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44E5E96A" w14:textId="77777777" w:rsidTr="003D62FC">
        <w:tc>
          <w:tcPr>
            <w:tcW w:w="3563" w:type="dxa"/>
            <w:shd w:val="clear" w:color="auto" w:fill="auto"/>
          </w:tcPr>
          <w:p w14:paraId="66736585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740A7B7A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512FE131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34DF07F7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6B416F89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4860CEAF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0DAAE424" w14:textId="77777777" w:rsidTr="003D62FC">
        <w:tc>
          <w:tcPr>
            <w:tcW w:w="3563" w:type="dxa"/>
            <w:shd w:val="clear" w:color="auto" w:fill="auto"/>
          </w:tcPr>
          <w:p w14:paraId="4338592E" w14:textId="77777777"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2770A3">
              <w:rPr>
                <w:b/>
                <w:sz w:val="18"/>
              </w:rPr>
              <w:t>X</w:t>
            </w:r>
          </w:p>
        </w:tc>
        <w:tc>
          <w:tcPr>
            <w:tcW w:w="3044" w:type="dxa"/>
            <w:shd w:val="clear" w:color="auto" w:fill="auto"/>
          </w:tcPr>
          <w:p w14:paraId="63C21319" w14:textId="2FC43728" w:rsidR="00FA3BFD" w:rsidRPr="005B6620" w:rsidRDefault="00A470B8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shd w:val="clear" w:color="auto" w:fill="auto"/>
          </w:tcPr>
          <w:p w14:paraId="27639AAC" w14:textId="4C97F81A" w:rsidR="00FA3BFD" w:rsidRPr="005B6620" w:rsidRDefault="00A470B8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LUNDI MERCREDI VENDREDI </w:t>
            </w:r>
          </w:p>
        </w:tc>
        <w:tc>
          <w:tcPr>
            <w:tcW w:w="4345" w:type="dxa"/>
            <w:shd w:val="clear" w:color="auto" w:fill="auto"/>
          </w:tcPr>
          <w:p w14:paraId="3331843D" w14:textId="48E86917" w:rsidR="00FA3BFD" w:rsidRPr="005B6620" w:rsidRDefault="00A470B8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</w:tc>
      </w:tr>
      <w:tr w:rsidR="00F025F6" w:rsidRPr="005B6620" w14:paraId="386FA550" w14:textId="77777777" w:rsidTr="003D62FC">
        <w:tc>
          <w:tcPr>
            <w:tcW w:w="3563" w:type="dxa"/>
            <w:shd w:val="clear" w:color="auto" w:fill="auto"/>
          </w:tcPr>
          <w:p w14:paraId="6FFEF398" w14:textId="77777777"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22D4091A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B6E0017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6063D70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1760FA72" w14:textId="77777777" w:rsidTr="003D62FC">
        <w:tc>
          <w:tcPr>
            <w:tcW w:w="3563" w:type="dxa"/>
            <w:shd w:val="clear" w:color="auto" w:fill="auto"/>
          </w:tcPr>
          <w:p w14:paraId="2E25CDAC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7B5010A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499AE5D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66FBAE0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57B51962" w14:textId="77777777" w:rsidTr="003D62FC">
        <w:tc>
          <w:tcPr>
            <w:tcW w:w="3563" w:type="dxa"/>
            <w:shd w:val="clear" w:color="auto" w:fill="auto"/>
          </w:tcPr>
          <w:p w14:paraId="7E749D6F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5AC8AA1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5F328E2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18508F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03027E2C" w14:textId="77777777" w:rsidTr="003D62FC">
        <w:tc>
          <w:tcPr>
            <w:tcW w:w="3563" w:type="dxa"/>
            <w:shd w:val="clear" w:color="auto" w:fill="auto"/>
          </w:tcPr>
          <w:p w14:paraId="599BACE7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4444EDC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362357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9AB12F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68EEEE0A" w14:textId="77777777" w:rsidTr="003D62FC">
        <w:tc>
          <w:tcPr>
            <w:tcW w:w="3563" w:type="dxa"/>
            <w:shd w:val="clear" w:color="auto" w:fill="auto"/>
          </w:tcPr>
          <w:p w14:paraId="11AF1090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041B2F1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1EA80D7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C5D78C5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370B94DA" w14:textId="77777777" w:rsidTr="003D62FC">
        <w:tc>
          <w:tcPr>
            <w:tcW w:w="3563" w:type="dxa"/>
            <w:shd w:val="clear" w:color="auto" w:fill="auto"/>
          </w:tcPr>
          <w:p w14:paraId="312ED29F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6C52E13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4296274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56DF98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5043A6C0" w14:textId="77777777" w:rsidTr="003D62FC">
        <w:tc>
          <w:tcPr>
            <w:tcW w:w="3563" w:type="dxa"/>
            <w:shd w:val="clear" w:color="auto" w:fill="auto"/>
          </w:tcPr>
          <w:p w14:paraId="525A47FC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6C8871C0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4980BF78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B3E4E0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7D08762D" w14:textId="77777777" w:rsidTr="003D62FC">
        <w:tc>
          <w:tcPr>
            <w:tcW w:w="3563" w:type="dxa"/>
            <w:shd w:val="clear" w:color="auto" w:fill="auto"/>
          </w:tcPr>
          <w:p w14:paraId="4E60EFB0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77D807E7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5B4285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B7D9D4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70AC6D13" w14:textId="77777777" w:rsidTr="003D62FC">
        <w:tc>
          <w:tcPr>
            <w:tcW w:w="3563" w:type="dxa"/>
            <w:shd w:val="clear" w:color="auto" w:fill="auto"/>
          </w:tcPr>
          <w:p w14:paraId="48AA8912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51594098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680FE4E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44CC6787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2F9D07EB" w14:textId="77777777" w:rsidTr="003D62FC">
        <w:tc>
          <w:tcPr>
            <w:tcW w:w="3563" w:type="dxa"/>
            <w:shd w:val="clear" w:color="auto" w:fill="auto"/>
          </w:tcPr>
          <w:p w14:paraId="21E1533D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5C42FCD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10EA87F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06FE47B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75FBE5C9" w14:textId="77777777" w:rsidTr="003D62FC">
        <w:tc>
          <w:tcPr>
            <w:tcW w:w="3563" w:type="dxa"/>
            <w:shd w:val="clear" w:color="auto" w:fill="auto"/>
          </w:tcPr>
          <w:p w14:paraId="364595EB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26952027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41FF5275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B0B279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2D7BBAAF" w14:textId="77777777" w:rsidTr="003D62FC">
        <w:tc>
          <w:tcPr>
            <w:tcW w:w="3563" w:type="dxa"/>
            <w:shd w:val="clear" w:color="auto" w:fill="auto"/>
          </w:tcPr>
          <w:p w14:paraId="5BAB46EE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54CCFC7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56FF340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77CE577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0D0C0724" w14:textId="77777777" w:rsidTr="003D62FC">
        <w:tc>
          <w:tcPr>
            <w:tcW w:w="3563" w:type="dxa"/>
            <w:shd w:val="clear" w:color="auto" w:fill="auto"/>
          </w:tcPr>
          <w:p w14:paraId="7EB584BE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14B25D9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19BC56E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95F6E0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217A9D56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14:paraId="77F2BAFD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35FC7871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27BECF23" w14:textId="77777777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1A55CB2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FE1E3BE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EACA04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54B4B3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2DA5082D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377553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9CB5DC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FF9A869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14:paraId="111E9598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4974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7DBE2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206D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DFB3" w14:textId="77777777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14708">
              <w:rPr>
                <w:rFonts w:ascii="Arial" w:hAnsi="Arial" w:cs="Arial"/>
                <w:sz w:val="18"/>
                <w:szCs w:val="18"/>
              </w:rPr>
            </w:r>
            <w:r w:rsidR="00D1470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0ECD914D" w14:textId="058F651E" w:rsidR="001C7B37" w:rsidRPr="00253130" w:rsidRDefault="00A470B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sym w:font="Wingdings" w:char="F078"/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BDE15" w14:textId="77777777"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C4CA" w14:textId="1324749A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A470B8">
              <w:rPr>
                <w:rFonts w:ascii="Arial" w:hAnsi="Arial" w:cs="Arial"/>
                <w:sz w:val="18"/>
                <w:szCs w:val="18"/>
              </w:rPr>
              <w:sym w:font="Wingdings" w:char="F078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6BF14848" w14:textId="77777777"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14708">
              <w:rPr>
                <w:rFonts w:ascii="Arial" w:hAnsi="Arial" w:cs="Arial"/>
                <w:sz w:val="18"/>
                <w:szCs w:val="18"/>
              </w:rPr>
            </w:r>
            <w:r w:rsidR="00D1470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D643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022CC553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A61C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A5B5B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B46F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E243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F950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24CA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63219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0202F803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A545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10AC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87B0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6D77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31E4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D27D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FD5E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46F13E1E" w14:textId="77777777" w:rsidR="00F1091A" w:rsidRDefault="00F1091A" w:rsidP="00F1091A"/>
    <w:p w14:paraId="2FE8D321" w14:textId="77777777" w:rsidR="00F025F6" w:rsidRPr="00F025F6" w:rsidRDefault="00F025F6" w:rsidP="00F1091A">
      <w:pPr>
        <w:rPr>
          <w:vanish/>
        </w:rPr>
      </w:pPr>
    </w:p>
    <w:p w14:paraId="7EF05382" w14:textId="7899FEE6" w:rsidR="00201DB5" w:rsidRPr="00F025F6" w:rsidRDefault="003F3AA1" w:rsidP="00A470B8">
      <w:pPr>
        <w:rPr>
          <w:smallCaps/>
          <w:sz w:val="24"/>
          <w:szCs w:val="24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  <w:r w:rsidR="004E16E1" w:rsidRPr="00147E6F">
        <w:rPr>
          <w:smallCaps/>
          <w:sz w:val="24"/>
          <w:szCs w:val="24"/>
        </w:rPr>
        <w:tab/>
      </w:r>
      <w:r w:rsidR="004E16E1"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6EB01" w14:textId="77777777" w:rsidR="00D14708" w:rsidRDefault="00D14708">
      <w:r>
        <w:separator/>
      </w:r>
    </w:p>
  </w:endnote>
  <w:endnote w:type="continuationSeparator" w:id="0">
    <w:p w14:paraId="35AD27C9" w14:textId="77777777" w:rsidR="00D14708" w:rsidRDefault="00D14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C6645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EC7F3" w14:textId="77777777" w:rsidR="00D14708" w:rsidRDefault="00D14708">
      <w:r>
        <w:separator/>
      </w:r>
    </w:p>
  </w:footnote>
  <w:footnote w:type="continuationSeparator" w:id="0">
    <w:p w14:paraId="45B4B58C" w14:textId="77777777" w:rsidR="00D14708" w:rsidRDefault="00D14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242A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2717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470B8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07F7E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C1BE3"/>
    <w:rsid w:val="00CD08DB"/>
    <w:rsid w:val="00CD619A"/>
    <w:rsid w:val="00CD6EEE"/>
    <w:rsid w:val="00CD7C48"/>
    <w:rsid w:val="00CF4C3E"/>
    <w:rsid w:val="00D05FEE"/>
    <w:rsid w:val="00D13029"/>
    <w:rsid w:val="00D1354B"/>
    <w:rsid w:val="00D14708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E4689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0CF949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UISINE@HOPITAL-DIEUZE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322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2025-12-19T13:05:00Z</dcterms:created>
  <dcterms:modified xsi:type="dcterms:W3CDTF">2025-12-19T13:05:00Z</dcterms:modified>
</cp:coreProperties>
</file>